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-1867" w:tblpY="-1416"/>
        <w:tblW w:w="16155" w:type="dxa"/>
        <w:tblLayout w:type="fixed"/>
        <w:tblLook w:val="04A0" w:firstRow="1" w:lastRow="0" w:firstColumn="1" w:lastColumn="0" w:noHBand="0" w:noVBand="1"/>
      </w:tblPr>
      <w:tblGrid>
        <w:gridCol w:w="1275"/>
        <w:gridCol w:w="1274"/>
        <w:gridCol w:w="425"/>
        <w:gridCol w:w="1271"/>
        <w:gridCol w:w="1701"/>
        <w:gridCol w:w="999"/>
        <w:gridCol w:w="1080"/>
        <w:gridCol w:w="902"/>
        <w:gridCol w:w="1558"/>
        <w:gridCol w:w="1418"/>
        <w:gridCol w:w="1417"/>
        <w:gridCol w:w="1417"/>
        <w:gridCol w:w="1418"/>
      </w:tblGrid>
      <w:tr w:rsidR="00D14431" w:rsidRPr="00C749DC" w:rsidTr="00CC1C43">
        <w:trPr>
          <w:trHeight w:val="54"/>
        </w:trPr>
        <w:tc>
          <w:tcPr>
            <w:tcW w:w="1275" w:type="dxa"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</w:tr>
      <w:tr w:rsidR="00D14431" w:rsidRPr="00C749DC" w:rsidTr="00CC1C43">
        <w:trPr>
          <w:trHeight w:val="396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VRIJEME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UDALJENOST</w:t>
            </w:r>
            <w:r>
              <w:rPr>
                <w:b/>
              </w:rPr>
              <w:t xml:space="preserve"> DESTINACIJE</w:t>
            </w:r>
            <w:r w:rsidRPr="00C749DC">
              <w:rPr>
                <w:b/>
              </w:rPr>
              <w:t>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POTREBAN BROJ</w:t>
            </w:r>
            <w:r w:rsidRPr="00C749DC">
              <w:rPr>
                <w:b/>
              </w:rPr>
              <w:t xml:space="preserve">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BROJ DANA</w:t>
            </w:r>
            <w:r>
              <w:rPr>
                <w:b/>
              </w:rPr>
              <w:t xml:space="preserve"> KORIŠTENJA AUTOBUSA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Default="00D14431" w:rsidP="00EF4198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  <w:r w:rsidRPr="00C749DC">
              <w:rPr>
                <w:b/>
              </w:rPr>
              <w:t xml:space="preserve"> AUTOBUSA </w:t>
            </w:r>
          </w:p>
          <w:p w:rsidR="00D14431" w:rsidRPr="00C749DC" w:rsidRDefault="00D14431" w:rsidP="00EF419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C749DC">
              <w:rPr>
                <w:b/>
              </w:rPr>
              <w:t>BROJ PUTNIKA</w:t>
            </w:r>
            <w:r>
              <w:rPr>
                <w:b/>
              </w:rPr>
              <w:t>)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NAPOMENA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JEDINIČNA CIJENA PO VOZILU BEZ PDV-a</w:t>
            </w:r>
          </w:p>
        </w:tc>
      </w:tr>
      <w:tr w:rsidR="00D14431" w:rsidRPr="00C749DC" w:rsidTr="00CC1C43">
        <w:trPr>
          <w:trHeight w:val="396"/>
        </w:trPr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90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  <w:tc>
          <w:tcPr>
            <w:tcW w:w="2976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</w:tr>
      <w:tr w:rsidR="00D14431" w:rsidTr="00CC1C43">
        <w:trPr>
          <w:trHeight w:val="210"/>
        </w:trPr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SVIBANJ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Ivanić Grad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19.5.2017. Park prirode Žumberak, Samoborsko gorje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633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15.5.2017. Područje Samobora i Velike Gorice (Vukojevac)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C43022" w:rsidTr="00C43022">
        <w:trPr>
          <w:trHeight w:val="336"/>
        </w:trPr>
        <w:tc>
          <w:tcPr>
            <w:tcW w:w="1275" w:type="dxa"/>
            <w:vMerge/>
            <w:shd w:val="clear" w:color="auto" w:fill="auto"/>
            <w:vAlign w:val="center"/>
          </w:tcPr>
          <w:p w:rsidR="00C43022" w:rsidRPr="00F70EB8" w:rsidRDefault="00C43022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4B7FCF">
            <w:pPr>
              <w:jc w:val="center"/>
            </w:pPr>
            <w:r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7E2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CB4EA5">
            <w:pPr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165CAE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Pr="00A27F33" w:rsidRDefault="00C43022" w:rsidP="00500CA5">
            <w:pPr>
              <w:jc w:val="center"/>
            </w:pPr>
            <w:r w:rsidRPr="00A27F33">
              <w:t>25.5.2017. Papuk, Krndija, Požeška gora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43022" w:rsidRDefault="00C43022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43022" w:rsidRDefault="00C43022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43022" w:rsidRDefault="00C43022" w:rsidP="004B7FCF">
            <w:pPr>
              <w:jc w:val="center"/>
            </w:pPr>
            <w:bookmarkStart w:id="0" w:name="_GoBack"/>
            <w:bookmarkEnd w:id="0"/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Planina Poštak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Rijeka, otok Krk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Molve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47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Molve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46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Našice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0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300-600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8960E8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850819">
            <w:pPr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383317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B60A9B">
            <w:pPr>
              <w:jc w:val="center"/>
            </w:pPr>
            <w:r w:rsidRPr="00A27F33">
              <w:t>29.5.2017. Lika, Primorje, Istra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Beničanci, Bizovac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0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Đeletovci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Rijeka, Vinodolska dolina, Istra, Slovenija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29.5.2017. Gospić, Karlobag, Novalja, Benkovac, Trilj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5</w:t>
            </w:r>
          </w:p>
        </w:tc>
        <w:tc>
          <w:tcPr>
            <w:tcW w:w="999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22.-26.5.2017. BIH</w:t>
            </w:r>
            <w:r>
              <w:t xml:space="preserve"> (Jajce, Žepče, Novi Travnik, Kupres, Posušje)</w:t>
            </w: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RPr="001D2434" w:rsidTr="00CC1C43">
        <w:trPr>
          <w:trHeight w:val="1218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lastRenderedPageBreak/>
              <w:t>VRIJEME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UDALJENOST DESTINACIJE,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POTREBAN BROJ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BROJ DANA KORIŠTENJA AUTOBUSA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 xml:space="preserve">VELIČINA AUTOBUSA </w:t>
            </w:r>
          </w:p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(BROJ PUTNIKA)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NAPOMENA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JEDINIČNA CIJENA PO VOZILU BEZ PDV-a</w:t>
            </w:r>
          </w:p>
        </w:tc>
      </w:tr>
      <w:tr w:rsidR="00D14431" w:rsidRPr="001D2434" w:rsidTr="00CC1C43">
        <w:trPr>
          <w:trHeight w:val="188"/>
        </w:trPr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&lt;20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20-50</w:t>
            </w:r>
          </w:p>
        </w:tc>
        <w:tc>
          <w:tcPr>
            <w:tcW w:w="90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50-70</w:t>
            </w:r>
          </w:p>
        </w:tc>
        <w:tc>
          <w:tcPr>
            <w:tcW w:w="2976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&lt;20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20-50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50-70</w:t>
            </w:r>
          </w:p>
        </w:tc>
      </w:tr>
      <w:tr w:rsidR="00D14431" w:rsidTr="00CC1C43">
        <w:trPr>
          <w:trHeight w:val="727"/>
        </w:trPr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LIPANJ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14.6.2017. Trstenik, Dugo Selo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1.6.2017.Našice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5.6.2017. Gorski Kotar, Zalesina, Skrad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6.6.2017.Knin-Seget Donji-Plano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SRPANJ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1D2434">
            <w:pPr>
              <w:jc w:val="center"/>
            </w:pPr>
            <w:r w:rsidRPr="00A27F33">
              <w:t xml:space="preserve">5.7.2017. </w:t>
            </w:r>
            <w:r>
              <w:t>Sveta Nedjelja, k</w:t>
            </w:r>
            <w:r w:rsidRPr="00A27F33">
              <w:t>orištenje autobusa od 15:00-17:00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Baranja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1D2434">
            <w:pPr>
              <w:jc w:val="center"/>
            </w:pPr>
            <w:r w:rsidRPr="00A27F33">
              <w:t xml:space="preserve">20.9.2017. </w:t>
            </w:r>
            <w:r>
              <w:t>Sveta Nedjelja, k</w:t>
            </w:r>
            <w:r w:rsidRPr="00A27F33">
              <w:t>orištenje autobusa od 15:00-17:00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2835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</w:tbl>
    <w:p w:rsidR="00F96F0D" w:rsidRPr="00EE26C1" w:rsidRDefault="00F96F0D" w:rsidP="00F96F0D">
      <w:pPr>
        <w:rPr>
          <w:b/>
        </w:rPr>
      </w:pPr>
      <w:r w:rsidRPr="00EE26C1">
        <w:rPr>
          <w:b/>
        </w:rPr>
        <w:t>Za ponuditelja</w:t>
      </w:r>
    </w:p>
    <w:p w:rsidR="00F96F0D" w:rsidRDefault="00F96F0D" w:rsidP="00F96F0D"/>
    <w:p w:rsidR="00F96F0D" w:rsidRDefault="00F96F0D" w:rsidP="00F96F0D">
      <w:r>
        <w:t>___________________________</w:t>
      </w:r>
    </w:p>
    <w:p w:rsidR="00F96F0D" w:rsidRDefault="00F96F0D" w:rsidP="00F96F0D">
      <w:r>
        <w:t>(Ime i prezime ovlaštene osobe ponuditelja)</w:t>
      </w:r>
    </w:p>
    <w:p w:rsidR="00F96F0D" w:rsidRDefault="00F96F0D" w:rsidP="00F96F0D">
      <w:r>
        <w:t>m.p.</w:t>
      </w:r>
    </w:p>
    <w:p w:rsidR="00F96F0D" w:rsidRDefault="00F96F0D" w:rsidP="00F96F0D"/>
    <w:p w:rsidR="00F96F0D" w:rsidRDefault="00F96F0D" w:rsidP="00F96F0D"/>
    <w:p w:rsidR="00F96F0D" w:rsidRDefault="00F96F0D" w:rsidP="00F96F0D">
      <w:r>
        <w:t>U ---------------------, dana--------------2017.g.</w:t>
      </w:r>
    </w:p>
    <w:p w:rsidR="00DB3A6F" w:rsidRDefault="00DB3A6F"/>
    <w:sectPr w:rsidR="00DB3A6F" w:rsidSect="00E20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118" w:rsidRDefault="00AE4118" w:rsidP="00E20F31">
      <w:pPr>
        <w:spacing w:after="0" w:line="240" w:lineRule="auto"/>
      </w:pPr>
      <w:r>
        <w:separator/>
      </w:r>
    </w:p>
  </w:endnote>
  <w:endnote w:type="continuationSeparator" w:id="0">
    <w:p w:rsidR="00AE4118" w:rsidRDefault="00AE4118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118" w:rsidRDefault="00AE4118" w:rsidP="00E20F31">
      <w:pPr>
        <w:spacing w:after="0" w:line="240" w:lineRule="auto"/>
      </w:pPr>
      <w:r>
        <w:separator/>
      </w:r>
    </w:p>
  </w:footnote>
  <w:footnote w:type="continuationSeparator" w:id="0">
    <w:p w:rsidR="00AE4118" w:rsidRDefault="00AE4118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47A05"/>
    <w:rsid w:val="000974FD"/>
    <w:rsid w:val="000A0CB8"/>
    <w:rsid w:val="000A5C37"/>
    <w:rsid w:val="000C1D1A"/>
    <w:rsid w:val="000D108A"/>
    <w:rsid w:val="0016361C"/>
    <w:rsid w:val="00185872"/>
    <w:rsid w:val="001D2434"/>
    <w:rsid w:val="001D3A36"/>
    <w:rsid w:val="002F0B08"/>
    <w:rsid w:val="003846A6"/>
    <w:rsid w:val="003A6C9B"/>
    <w:rsid w:val="004712E0"/>
    <w:rsid w:val="004B452B"/>
    <w:rsid w:val="004B7FCF"/>
    <w:rsid w:val="00502711"/>
    <w:rsid w:val="00556743"/>
    <w:rsid w:val="005B3E01"/>
    <w:rsid w:val="006A3C84"/>
    <w:rsid w:val="006B051B"/>
    <w:rsid w:val="006C5592"/>
    <w:rsid w:val="00720F8D"/>
    <w:rsid w:val="00726C27"/>
    <w:rsid w:val="00735B03"/>
    <w:rsid w:val="00776A67"/>
    <w:rsid w:val="00801453"/>
    <w:rsid w:val="00805BE1"/>
    <w:rsid w:val="00820106"/>
    <w:rsid w:val="0082048F"/>
    <w:rsid w:val="00860D53"/>
    <w:rsid w:val="008B2AD3"/>
    <w:rsid w:val="008E4FDF"/>
    <w:rsid w:val="0090342C"/>
    <w:rsid w:val="0092328A"/>
    <w:rsid w:val="0093124C"/>
    <w:rsid w:val="0093285C"/>
    <w:rsid w:val="0096066F"/>
    <w:rsid w:val="009977F6"/>
    <w:rsid w:val="009D71F2"/>
    <w:rsid w:val="009F47A4"/>
    <w:rsid w:val="00A27F33"/>
    <w:rsid w:val="00A45F5D"/>
    <w:rsid w:val="00AA759A"/>
    <w:rsid w:val="00AB5011"/>
    <w:rsid w:val="00AE4118"/>
    <w:rsid w:val="00B0682E"/>
    <w:rsid w:val="00B8370F"/>
    <w:rsid w:val="00BA4560"/>
    <w:rsid w:val="00C021BF"/>
    <w:rsid w:val="00C43022"/>
    <w:rsid w:val="00C749DC"/>
    <w:rsid w:val="00CA432E"/>
    <w:rsid w:val="00CC1C43"/>
    <w:rsid w:val="00D14431"/>
    <w:rsid w:val="00DB3A6F"/>
    <w:rsid w:val="00DB5A6C"/>
    <w:rsid w:val="00DD10FD"/>
    <w:rsid w:val="00E20F31"/>
    <w:rsid w:val="00E267E5"/>
    <w:rsid w:val="00E504E4"/>
    <w:rsid w:val="00E64FD7"/>
    <w:rsid w:val="00EF4198"/>
    <w:rsid w:val="00F577C8"/>
    <w:rsid w:val="00F70EB8"/>
    <w:rsid w:val="00F8492A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2D18-B1D7-4D34-BBC4-2F15742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Hrnčević</dc:creator>
  <cp:keywords/>
  <dc:description/>
  <cp:lastModifiedBy>Ines Štrok</cp:lastModifiedBy>
  <cp:revision>2</cp:revision>
  <cp:lastPrinted>2016-03-23T12:40:00Z</cp:lastPrinted>
  <dcterms:created xsi:type="dcterms:W3CDTF">2017-04-12T08:05:00Z</dcterms:created>
  <dcterms:modified xsi:type="dcterms:W3CDTF">2017-04-12T08:05:00Z</dcterms:modified>
</cp:coreProperties>
</file>